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extensions/taskpanes.xml" ContentType="application/vnd.ms-office.webextensiontaskpanes+xml"/>
  <Override PartName="/word/webextensions/webextension.xml" ContentType="application/vnd.ms-office.webextension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Relationship Type="http://schemas.microsoft.com/office/2011/relationships/webextensiontaskpanes" Target="/word/webextensions/taskpanes.xml" Id="R9e891f66bbaa4d2d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5D5F0305" w14:paraId="2C078E63" wp14:textId="01C8E59B">
      <w:pPr>
        <w:rPr>
          <w:sz w:val="24"/>
          <w:szCs w:val="24"/>
        </w:rPr>
      </w:pPr>
      <w:bookmarkStart w:name="_GoBack" w:id="0"/>
      <w:bookmarkEnd w:id="0"/>
      <w:r w:rsidRPr="5D5F0305" w:rsidR="5D5F0305">
        <w:rPr>
          <w:sz w:val="24"/>
          <w:szCs w:val="24"/>
        </w:rPr>
        <w:t>This 1,401-digit prime number is illegal when interpreted in base-16, forming gzip</w:t>
      </w:r>
      <w:r w:rsidRPr="5D5F0305" w:rsidR="5D5F0305">
        <w:rPr>
          <w:sz w:val="24"/>
          <w:szCs w:val="24"/>
        </w:rPr>
        <w:t>ped</w:t>
      </w:r>
      <w:r w:rsidRPr="5D5F0305" w:rsidR="5D5F0305">
        <w:rPr>
          <w:sz w:val="24"/>
          <w:szCs w:val="24"/>
        </w:rPr>
        <w:t xml:space="preserve"> source code for a program that violates the Digital Millennium Copyright Act by decrypting DVDs:</w:t>
      </w:r>
    </w:p>
    <w:p w:rsidR="5D5F0305" w:rsidP="3F2315AB" w:rsidRDefault="5D5F0305" w14:paraId="5B8585A0" w14:textId="012B7FCF">
      <w:pPr>
        <w:rPr>
          <w:rFonts w:ascii="Courier New" w:hAnsi="Courier New" w:eastAsia="Courier New" w:cs="Courier New"/>
          <w:noProof w:val="0"/>
          <w:sz w:val="20"/>
          <w:szCs w:val="20"/>
          <w:lang w:val="en-US"/>
        </w:rPr>
      </w:pP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4856507896573978293098418946942861377074420873513579240196520736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6869851340104723744696879743992611751097377770102744752804905883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1384037549709987909653955227011712157025974666993240226834596619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6060348517424977358468518855674570257125474999648219418465571008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4119086259716947970799152004866709975923596061320725973797993618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8606316914473588300245336972781813914797955513399949394882899846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9178361001825978901031601961835034344895687053845208538045842415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6548248893338047475871128339598968522325446084089711197712769412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0795862440547161321005006459820176961771809478113622002723448272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2493232595472346880029277764979061481298404283457201463489685471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6908235473783566197218622496943162271666393905543024156473292485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5248991225739466548627140482117138124388217717602984125524464744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5055834628144883356319027253195904392838737640739168912579240550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1562088978716337599910788708490815909754801928576845198859630532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3823490558092032999603234471140776019847163531161713078576084862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2363702835701049612595681846785965333100770179916146744725492728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3348691600064758591746278121269007351830924153010630289329566584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3662000800476778967984382090797619859493646309380586336721469695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9750279687712057249966669805614533820741203159337703099491527469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1835659376210222006812679827344576093802030447912277498091795593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8387121000588766689258448700470772552497060444652127130404321182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610103591186476662963858495087448497373476861420880529443</w:t>
      </w:r>
    </w:p>
    <w:p w:rsidR="5D5F0305" w:rsidP="5D5F0305" w:rsidRDefault="5D5F0305" w14:paraId="5975B8E2" w14:textId="4808F66B">
      <w:pPr>
        <w:pStyle w:val="Normal"/>
        <w:rPr>
          <w:sz w:val="24"/>
          <w:szCs w:val="24"/>
        </w:rPr>
      </w:pPr>
      <w:r w:rsidRPr="5D5F0305" w:rsidR="5D5F0305">
        <w:rPr>
          <w:sz w:val="24"/>
          <w:szCs w:val="24"/>
        </w:rPr>
        <w:t>This prime number is illegal when interpreted in base-256, forming an executable Linux program that violates the Digital Millen</w:t>
      </w:r>
      <w:r w:rsidRPr="5D5F0305" w:rsidR="5D5F0305">
        <w:rPr>
          <w:sz w:val="24"/>
          <w:szCs w:val="24"/>
        </w:rPr>
        <w:t>n</w:t>
      </w:r>
      <w:r w:rsidRPr="5D5F0305" w:rsidR="5D5F0305">
        <w:rPr>
          <w:sz w:val="24"/>
          <w:szCs w:val="24"/>
        </w:rPr>
        <w:t>ium Copyright Act by decrypting DVDs:</w:t>
      </w:r>
    </w:p>
    <w:p w:rsidR="5D5F0305" w:rsidP="3F2315AB" w:rsidRDefault="5D5F0305" w14:textId="0FB7E625" w14:paraId="5F2B396B">
      <w:pPr>
        <w:pStyle w:val="Normal"/>
        <w:rPr>
          <w:rFonts w:ascii="Courier New" w:hAnsi="Courier New" w:eastAsia="Courier New" w:cs="Courier New"/>
          <w:noProof w:val="0"/>
          <w:sz w:val="20"/>
          <w:szCs w:val="20"/>
          <w:lang w:val="en-US"/>
        </w:rPr>
      </w:pP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493108359702850190027577767239076495728490777215020863208075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018409792627885097658864557802013660073286795447341128317353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678312015575359819785450548115719393458773300380099326195058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764525023820408110189885042615176579941704250889037029119015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870030479432826073821469541570330227987557681895601624030064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111516900872879838194258271674564774816684347928464580929131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531860070010043353189363193439129486044503709919800477094629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215581807111691530318762884778783541575932891093295447350881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882465495060005019006274705305381164278294267474853496525745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368151170655028190555265622135314631042100866286797114446706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366921982586158111251555650481342076867323407655054859108269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562666930662367997021048123965625180068183236539593483956753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575575324619023481064700987753027956186892925380693305204238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149969945456945774138335689906005870832181270486113368202651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590516635187402901819769393767785292872210955041292579257381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866058450150552502749947718831293104576980909153046133594190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302588132059322774443852550466779024518697062627788891979580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423065750615669834695617797879659201644051939960716981112615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195610276283233982579142332172696144374438105648552934887634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921030988702878745323313253212267863328370279250997499694887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759369159176445880327183847402359330203748885067557065879194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611341932307814854436454375113207098606390746417564121635042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388002967808558670370387509410769821183765499205204368255854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642288502429963322685369124648550007559166402472924071645072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531967449995294484347419021077296068205581309236268379879519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661997982855258871610961365617807456615924886608898164568541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721362920846656279131478466791550965154310113538586208196875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836883595577893914545393568199609880854047659073589728989834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250471289184162658789682185380879562790399786294493976054675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348212567501215170827371076462707124675321024836781594000875</w:t>
      </w:r>
      <w:r w:rsidRPr="5D5F0305" w:rsidR="5D5F0305">
        <w:rPr>
          <w:rFonts w:ascii="Courier New" w:hAnsi="Courier New" w:eastAsia="Courier New" w:cs="Courier New"/>
          <w:noProof w:val="0"/>
          <w:sz w:val="16"/>
          <w:szCs w:val="16"/>
          <w:lang w:val="en-US"/>
        </w:rPr>
        <w:t/>
      </w:r>
      <w:r w:rsidRPr="3F2315AB" w:rsidR="5D5F0305">
        <w:rPr>
          <w:rFonts w:ascii="Courier New" w:hAnsi="Courier New" w:eastAsia="Courier New" w:cs="Courier New"/>
          <w:noProof w:val="0"/>
          <w:sz w:val="20"/>
          <w:szCs w:val="20"/>
          <w:lang w:val="en-US"/>
        </w:rPr>
        <w:t>05452543537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5F31E1DA"/>
  <w15:docId w15:val="{6385b6da-a937-47b2-b82b-3fe20d39511a}"/>
  <w:rsids>
    <w:rsidRoot w:val="30B2FAB8"/>
    <w:rsid w:val="24F56B66"/>
    <w:rsid w:val="30B2FAB8"/>
    <w:rsid w:val="3F2315AB"/>
    <w:rsid w:val="5D5F0305"/>
    <w:rsid w:val="5F31E1DA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&#65279;<?xml version="1.0" encoding="utf-8"?><Relationships xmlns="http://schemas.openxmlformats.org/package/2006/relationships"><Relationship Type="http://schemas.microsoft.com/office/2011/relationships/webextension" Target="/word/webextensions/webextension.xml" Id="R67a734c8b1d646b9" 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67a734c8b1d646b9"/>
  </wetp:taskpane>
</wetp:taskpanes>
</file>

<file path=word/webextensions/webextension.xml><?xml version="1.0" encoding="utf-8"?>
<we:webextension xmlns:we="http://schemas.microsoft.com/office/webextensions/webextension/2010/11" id="c6d16713-d423-4988-b2be-9ac07ff911b2">
  <we:reference id="c95aed37-300e-411a-8624-5b315f618614" version="1.0.0.0" store="developer" storeType="uploadfiledevcatalog"/>
  <we:alternateReferences/>
  <we:properties>
    <we:property name="privateKey" value="&quot;L1nzgv35FDK3E9Dod3MVyirhbn4VqCuA5VQneum4dwb86qkdxVMX&quot;"/>
  </we:properties>
  <we:bindings/>
  <we:snapshot xmlns:r="http://schemas.openxmlformats.org/officeDocument/2006/relationships"/>
</we:webextension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2019-05-05T19:00:53.5677983Z</dcterms:created>
  <dcterms:modified xsi:type="dcterms:W3CDTF">2019-05-05T20:57:52.7352435Z</dcterms:modified>
  <dc:creator>Derek Moore</dc:creator>
  <lastModifiedBy>Derek Moore</lastModifiedBy>
</coreProperties>
</file>